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9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3"/>
          <w:sz w:val="30"/>
          <w:szCs w:val="30"/>
        </w:rPr>
        <w:t>附</w:t>
      </w:r>
      <w:r>
        <w:rPr>
          <w:rFonts w:ascii="仿宋" w:hAnsi="仿宋" w:eastAsia="仿宋" w:cs="仿宋"/>
          <w:spacing w:val="-11"/>
          <w:sz w:val="30"/>
          <w:szCs w:val="30"/>
        </w:rPr>
        <w:t xml:space="preserve">件 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4</w:t>
      </w:r>
    </w:p>
    <w:p>
      <w:pPr>
        <w:spacing w:before="220" w:line="197" w:lineRule="auto"/>
        <w:ind w:left="6018"/>
        <w:rPr>
          <w:rFonts w:hint="eastAsia" w:ascii="微软雅黑" w:hAnsi="微软雅黑" w:eastAsia="微软雅黑" w:cs="微软雅黑"/>
          <w:sz w:val="35"/>
          <w:szCs w:val="35"/>
          <w:lang w:val="en-US" w:eastAsia="zh-CN"/>
        </w:rPr>
      </w:pPr>
      <w:r>
        <w:rPr>
          <w:rFonts w:hint="eastAsia" w:ascii="微软雅黑" w:hAnsi="微软雅黑" w:eastAsia="微软雅黑" w:cs="微软雅黑"/>
          <w:sz w:val="35"/>
          <w:szCs w:val="35"/>
          <w:lang w:val="en-US" w:eastAsia="zh-CN"/>
        </w:rPr>
        <w:t>报送作品汇总表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62"/>
        <w:gridCol w:w="1131"/>
        <w:gridCol w:w="1959"/>
        <w:gridCol w:w="1410"/>
        <w:gridCol w:w="1299"/>
        <w:gridCol w:w="2519"/>
        <w:gridCol w:w="2361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1" w:type="dxa"/>
            <w:gridSpan w:val="3"/>
          </w:tcPr>
          <w:p>
            <w:pPr>
              <w:widowControl w:val="0"/>
              <w:spacing w:before="178" w:line="227" w:lineRule="auto"/>
              <w:ind w:firstLine="300" w:firstLineChars="100"/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省市区（县）</w:t>
            </w:r>
          </w:p>
        </w:tc>
        <w:tc>
          <w:tcPr>
            <w:tcW w:w="12038" w:type="dxa"/>
            <w:gridSpan w:val="6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1" w:type="dxa"/>
            <w:gridSpan w:val="3"/>
          </w:tcPr>
          <w:p>
            <w:pPr>
              <w:widowControl w:val="0"/>
              <w:spacing w:before="178" w:line="227" w:lineRule="auto"/>
              <w:ind w:firstLine="600" w:firstLineChars="200"/>
              <w:jc w:val="both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单位名称</w:t>
            </w:r>
          </w:p>
        </w:tc>
        <w:tc>
          <w:tcPr>
            <w:tcW w:w="12038" w:type="dxa"/>
            <w:gridSpan w:val="6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1" w:type="dxa"/>
            <w:gridSpan w:val="3"/>
          </w:tcPr>
          <w:p>
            <w:pPr>
              <w:widowControl w:val="0"/>
              <w:spacing w:before="178" w:line="227" w:lineRule="auto"/>
              <w:ind w:firstLine="900" w:firstLineChars="300"/>
              <w:jc w:val="both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学段</w:t>
            </w:r>
          </w:p>
        </w:tc>
        <w:tc>
          <w:tcPr>
            <w:tcW w:w="12038" w:type="dxa"/>
            <w:gridSpan w:val="6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top"/>
          </w:tcPr>
          <w:p>
            <w:pPr>
              <w:widowControl w:val="0"/>
              <w:spacing w:before="253" w:line="231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30"/>
                <w:szCs w:val="30"/>
              </w:rPr>
              <w:t>类</w:t>
            </w:r>
            <w:r>
              <w:rPr>
                <w:rFonts w:hint="eastAsia" w:ascii="黑体" w:hAnsi="黑体" w:eastAsia="黑体" w:cs="黑体"/>
                <w:spacing w:val="-3"/>
                <w:sz w:val="30"/>
                <w:szCs w:val="30"/>
              </w:rPr>
              <w:t>型</w:t>
            </w:r>
          </w:p>
        </w:tc>
        <w:tc>
          <w:tcPr>
            <w:tcW w:w="862" w:type="dxa"/>
            <w:vAlign w:val="top"/>
          </w:tcPr>
          <w:p>
            <w:pPr>
              <w:widowControl w:val="0"/>
              <w:spacing w:before="250" w:line="229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30"/>
                <w:szCs w:val="30"/>
              </w:rPr>
              <w:t>序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号</w:t>
            </w:r>
          </w:p>
        </w:tc>
        <w:tc>
          <w:tcPr>
            <w:tcW w:w="1131" w:type="dxa"/>
            <w:vAlign w:val="top"/>
          </w:tcPr>
          <w:p>
            <w:pPr>
              <w:widowControl w:val="0"/>
              <w:spacing w:before="253" w:line="231" w:lineRule="auto"/>
              <w:ind w:firstLine="298" w:firstLineChars="100"/>
              <w:jc w:val="both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30"/>
                <w:szCs w:val="30"/>
              </w:rPr>
              <w:t>姓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名</w:t>
            </w:r>
          </w:p>
        </w:tc>
        <w:tc>
          <w:tcPr>
            <w:tcW w:w="1959" w:type="dxa"/>
            <w:vAlign w:val="top"/>
          </w:tcPr>
          <w:p>
            <w:pPr>
              <w:widowControl w:val="0"/>
              <w:spacing w:before="248" w:line="227" w:lineRule="auto"/>
              <w:ind w:firstLine="314" w:firstLineChars="100"/>
              <w:jc w:val="both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7"/>
                <w:sz w:val="30"/>
                <w:szCs w:val="30"/>
              </w:rPr>
              <w:t>成</w:t>
            </w:r>
            <w:r>
              <w:rPr>
                <w:rFonts w:hint="eastAsia" w:ascii="黑体" w:hAnsi="黑体" w:eastAsia="黑体" w:cs="黑体"/>
                <w:spacing w:val="5"/>
                <w:sz w:val="30"/>
                <w:szCs w:val="30"/>
              </w:rPr>
              <w:t>果名称</w:t>
            </w:r>
          </w:p>
        </w:tc>
        <w:tc>
          <w:tcPr>
            <w:tcW w:w="1410" w:type="dxa"/>
            <w:vAlign w:val="top"/>
          </w:tcPr>
          <w:p>
            <w:pPr>
              <w:widowControl w:val="0"/>
              <w:spacing w:before="250" w:line="229" w:lineRule="auto"/>
              <w:ind w:left="303" w:leftChars="0"/>
              <w:jc w:val="both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0"/>
                <w:sz w:val="30"/>
                <w:szCs w:val="30"/>
              </w:rPr>
              <w:t>学</w:t>
            </w:r>
            <w:r>
              <w:rPr>
                <w:rFonts w:hint="eastAsia" w:ascii="黑体" w:hAnsi="黑体" w:eastAsia="黑体" w:cs="黑体"/>
                <w:spacing w:val="-9"/>
                <w:sz w:val="30"/>
                <w:szCs w:val="30"/>
              </w:rPr>
              <w:t>科</w:t>
            </w:r>
          </w:p>
        </w:tc>
        <w:tc>
          <w:tcPr>
            <w:tcW w:w="1299" w:type="dxa"/>
            <w:vAlign w:val="top"/>
          </w:tcPr>
          <w:p>
            <w:pPr>
              <w:widowControl w:val="0"/>
              <w:spacing w:before="250" w:line="229" w:lineRule="auto"/>
              <w:ind w:firstLine="288" w:firstLineChars="100"/>
              <w:jc w:val="both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30"/>
                <w:szCs w:val="30"/>
              </w:rPr>
              <w:t>年</w:t>
            </w:r>
            <w:r>
              <w:rPr>
                <w:rFonts w:hint="eastAsia" w:ascii="黑体" w:hAnsi="黑体" w:eastAsia="黑体" w:cs="黑体"/>
                <w:spacing w:val="-4"/>
                <w:sz w:val="30"/>
                <w:szCs w:val="30"/>
              </w:rPr>
              <w:t>级</w:t>
            </w:r>
          </w:p>
        </w:tc>
        <w:tc>
          <w:tcPr>
            <w:tcW w:w="2519" w:type="dxa"/>
            <w:vAlign w:val="top"/>
          </w:tcPr>
          <w:p>
            <w:pPr>
              <w:widowControl w:val="0"/>
              <w:spacing w:before="250" w:line="229" w:lineRule="auto"/>
              <w:ind w:firstLine="876" w:firstLineChars="300"/>
              <w:jc w:val="both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30"/>
                <w:szCs w:val="30"/>
              </w:rPr>
              <w:t>手</w:t>
            </w:r>
            <w:r>
              <w:rPr>
                <w:rFonts w:hint="eastAsia" w:ascii="黑体" w:hAnsi="黑体" w:eastAsia="黑体" w:cs="黑体"/>
                <w:spacing w:val="-3"/>
                <w:sz w:val="30"/>
                <w:szCs w:val="30"/>
              </w:rPr>
              <w:t>机</w:t>
            </w:r>
          </w:p>
        </w:tc>
        <w:tc>
          <w:tcPr>
            <w:tcW w:w="2361" w:type="dxa"/>
            <w:vAlign w:val="top"/>
          </w:tcPr>
          <w:p>
            <w:pPr>
              <w:widowControl w:val="0"/>
              <w:spacing w:before="248" w:line="227" w:lineRule="auto"/>
              <w:ind w:firstLine="810" w:firstLineChars="300"/>
              <w:jc w:val="both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5"/>
                <w:sz w:val="30"/>
                <w:szCs w:val="30"/>
              </w:rPr>
              <w:t>邮</w:t>
            </w:r>
            <w:r>
              <w:rPr>
                <w:rFonts w:hint="eastAsia" w:ascii="黑体" w:hAnsi="黑体" w:eastAsia="黑体" w:cs="黑体"/>
                <w:spacing w:val="-14"/>
                <w:sz w:val="30"/>
                <w:szCs w:val="30"/>
              </w:rPr>
              <w:t>箱</w:t>
            </w:r>
          </w:p>
        </w:tc>
        <w:tc>
          <w:tcPr>
            <w:tcW w:w="2490" w:type="dxa"/>
          </w:tcPr>
          <w:p>
            <w:pPr>
              <w:widowControl w:val="0"/>
              <w:spacing w:before="178" w:line="227" w:lineRule="auto"/>
              <w:ind w:firstLine="300" w:firstLineChars="100"/>
              <w:jc w:val="center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技术说明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862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959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299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519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361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862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959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299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519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361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862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959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299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519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361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862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959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299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519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361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widowControl w:val="0"/>
              <w:spacing w:before="178" w:line="227" w:lineRule="auto"/>
              <w:ind w:firstLine="300" w:firstLineChars="100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</w:tbl>
    <w:p/>
    <w:p>
      <w:pPr>
        <w:spacing w:before="169" w:line="226" w:lineRule="auto"/>
        <w:rPr>
          <w:rFonts w:hint="eastAsia" w:ascii="仿宋" w:hAnsi="仿宋" w:eastAsia="仿宋" w:cs="仿宋"/>
          <w:spacing w:val="2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22"/>
          <w:sz w:val="30"/>
          <w:szCs w:val="30"/>
          <w:lang w:val="en-US" w:eastAsia="zh-CN"/>
        </w:rPr>
        <w:t>填表说明：1.类型分为论文、微课、课件、课堂实录。</w:t>
      </w:r>
    </w:p>
    <w:p>
      <w:pPr>
        <w:numPr>
          <w:ilvl w:val="0"/>
          <w:numId w:val="1"/>
        </w:numPr>
        <w:spacing w:before="169" w:line="226" w:lineRule="auto"/>
        <w:ind w:left="1548" w:leftChars="0" w:firstLine="0" w:firstLineChars="0"/>
        <w:rPr>
          <w:rFonts w:hint="eastAsia" w:ascii="仿宋" w:hAnsi="仿宋" w:eastAsia="仿宋" w:cs="仿宋"/>
          <w:spacing w:val="2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22"/>
          <w:sz w:val="30"/>
          <w:szCs w:val="30"/>
          <w:lang w:val="en-US" w:eastAsia="zh-CN"/>
        </w:rPr>
        <w:t>如有2位作者，请都填写到姓名栏，中间用顿号隔开，手机栏只填写第一作者的手机号。</w:t>
      </w:r>
    </w:p>
    <w:p>
      <w:pPr>
        <w:numPr>
          <w:ilvl w:val="0"/>
          <w:numId w:val="1"/>
        </w:numPr>
        <w:spacing w:before="169" w:line="226" w:lineRule="auto"/>
        <w:ind w:left="1548" w:leftChars="0" w:firstLine="0" w:firstLineChars="0"/>
        <w:rPr>
          <w:rFonts w:hint="eastAsia" w:ascii="仿宋" w:hAnsi="仿宋" w:eastAsia="仿宋" w:cs="仿宋"/>
          <w:spacing w:val="2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22"/>
          <w:sz w:val="30"/>
          <w:szCs w:val="30"/>
          <w:lang w:val="en-US" w:eastAsia="zh-CN"/>
        </w:rPr>
        <w:t>技术说明如有就填，无可不填。</w:t>
      </w:r>
      <w:bookmarkStart w:id="0" w:name="_GoBack"/>
      <w:bookmarkEnd w:id="0"/>
    </w:p>
    <w:p>
      <w:pPr>
        <w:numPr>
          <w:ilvl w:val="0"/>
          <w:numId w:val="1"/>
        </w:numPr>
        <w:spacing w:before="169" w:line="226" w:lineRule="auto"/>
        <w:ind w:left="1548" w:leftChars="0" w:firstLine="0" w:firstLineChars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2"/>
          <w:sz w:val="30"/>
          <w:szCs w:val="30"/>
        </w:rPr>
        <w:t>请</w:t>
      </w:r>
      <w:r>
        <w:rPr>
          <w:rFonts w:ascii="仿宋" w:hAnsi="仿宋" w:eastAsia="仿宋" w:cs="仿宋"/>
          <w:spacing w:val="17"/>
          <w:sz w:val="30"/>
          <w:szCs w:val="30"/>
        </w:rPr>
        <w:t>严</w:t>
      </w:r>
      <w:r>
        <w:rPr>
          <w:rFonts w:ascii="仿宋" w:hAnsi="仿宋" w:eastAsia="仿宋" w:cs="仿宋"/>
          <w:spacing w:val="11"/>
          <w:sz w:val="30"/>
          <w:szCs w:val="30"/>
        </w:rPr>
        <w:t>格按照限额数量排序，请将统计好的</w:t>
      </w:r>
      <w:r>
        <w:rPr>
          <w:rFonts w:hint="eastAsia" w:ascii="仿宋" w:hAnsi="仿宋" w:eastAsia="仿宋" w:cs="仿宋"/>
          <w:spacing w:val="11"/>
          <w:sz w:val="30"/>
          <w:szCs w:val="30"/>
          <w:lang w:val="en-US" w:eastAsia="zh-CN"/>
        </w:rPr>
        <w:t>4</w:t>
      </w:r>
      <w:r>
        <w:rPr>
          <w:rFonts w:ascii="仿宋" w:hAnsi="仿宋" w:eastAsia="仿宋" w:cs="仿宋"/>
          <w:spacing w:val="11"/>
          <w:sz w:val="30"/>
          <w:szCs w:val="30"/>
        </w:rPr>
        <w:t>类成果表上传至邮箱</w:t>
      </w:r>
      <w:r>
        <w:rPr>
          <w:rFonts w:hint="eastAsia" w:ascii="仿宋" w:hAnsi="仿宋" w:eastAsia="仿宋" w:cs="Helvetica"/>
          <w:bCs/>
          <w:snapToGrid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zxxzwh2023@163.com</w:t>
      </w:r>
      <w:r>
        <w:rPr>
          <w:rFonts w:ascii="仿宋" w:hAnsi="仿宋" w:eastAsia="仿宋" w:cs="仿宋"/>
          <w:spacing w:val="11"/>
          <w:sz w:val="30"/>
          <w:szCs w:val="30"/>
        </w:rPr>
        <w:t>。</w:t>
      </w:r>
    </w:p>
    <w:sectPr>
      <w:footerReference r:id="rId5" w:type="default"/>
      <w:pgSz w:w="16840" w:h="11907" w:orient="landscape"/>
      <w:pgMar w:top="1012" w:right="1130" w:bottom="1332" w:left="987" w:header="0" w:footer="113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rPr>
        <w:rFonts w:ascii="Calibri" w:hAnsi="Calibri" w:eastAsia="Calibri" w:cs="Calibri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4BC317"/>
    <w:multiLevelType w:val="singleLevel"/>
    <w:tmpl w:val="324BC317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548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M3MDIyMWQ5OGEzM2U2NDFiYjVmYjQxMWEwNDVmZmMifQ=="/>
  </w:docVars>
  <w:rsids>
    <w:rsidRoot w:val="00000000"/>
    <w:rsid w:val="00667ACA"/>
    <w:rsid w:val="00951FEE"/>
    <w:rsid w:val="00BB56E8"/>
    <w:rsid w:val="01A63CD7"/>
    <w:rsid w:val="01ED0B4F"/>
    <w:rsid w:val="02A92C23"/>
    <w:rsid w:val="03922815"/>
    <w:rsid w:val="05080FE1"/>
    <w:rsid w:val="051C4A8C"/>
    <w:rsid w:val="05F23A3F"/>
    <w:rsid w:val="06725923"/>
    <w:rsid w:val="06A66D03"/>
    <w:rsid w:val="06E66518"/>
    <w:rsid w:val="086A3D60"/>
    <w:rsid w:val="086C5D2B"/>
    <w:rsid w:val="08DB07BA"/>
    <w:rsid w:val="09436A8B"/>
    <w:rsid w:val="0A540824"/>
    <w:rsid w:val="0A652A31"/>
    <w:rsid w:val="0C550884"/>
    <w:rsid w:val="0D9E05DC"/>
    <w:rsid w:val="0F022F45"/>
    <w:rsid w:val="0F1D1B2D"/>
    <w:rsid w:val="0F841BAC"/>
    <w:rsid w:val="103F3D25"/>
    <w:rsid w:val="109E4778"/>
    <w:rsid w:val="11D4369E"/>
    <w:rsid w:val="12314E84"/>
    <w:rsid w:val="12B664C3"/>
    <w:rsid w:val="12C53B91"/>
    <w:rsid w:val="12C549B5"/>
    <w:rsid w:val="12DE7825"/>
    <w:rsid w:val="135608AC"/>
    <w:rsid w:val="144A0DC2"/>
    <w:rsid w:val="14D36D58"/>
    <w:rsid w:val="15655FDB"/>
    <w:rsid w:val="158E6E0C"/>
    <w:rsid w:val="164D346B"/>
    <w:rsid w:val="16781D3E"/>
    <w:rsid w:val="16BA4105"/>
    <w:rsid w:val="17740758"/>
    <w:rsid w:val="17FD074D"/>
    <w:rsid w:val="180715CC"/>
    <w:rsid w:val="185F6D12"/>
    <w:rsid w:val="186A4132"/>
    <w:rsid w:val="18965250"/>
    <w:rsid w:val="18A71BB9"/>
    <w:rsid w:val="18AF23F2"/>
    <w:rsid w:val="18B828C6"/>
    <w:rsid w:val="199B6470"/>
    <w:rsid w:val="19BC1F42"/>
    <w:rsid w:val="19E82D37"/>
    <w:rsid w:val="1B3A3A66"/>
    <w:rsid w:val="1BBD091F"/>
    <w:rsid w:val="1BC72B1C"/>
    <w:rsid w:val="1C062F8D"/>
    <w:rsid w:val="1C4032FE"/>
    <w:rsid w:val="1C8474F2"/>
    <w:rsid w:val="1D054F71"/>
    <w:rsid w:val="1D596426"/>
    <w:rsid w:val="1D893E72"/>
    <w:rsid w:val="1DC13FCB"/>
    <w:rsid w:val="1F501AAA"/>
    <w:rsid w:val="20621A95"/>
    <w:rsid w:val="20A468D6"/>
    <w:rsid w:val="20AD0837"/>
    <w:rsid w:val="20BD0520"/>
    <w:rsid w:val="20EB6673"/>
    <w:rsid w:val="21186CA9"/>
    <w:rsid w:val="214178FD"/>
    <w:rsid w:val="21771570"/>
    <w:rsid w:val="21B05D50"/>
    <w:rsid w:val="2234120F"/>
    <w:rsid w:val="22370D00"/>
    <w:rsid w:val="225B679C"/>
    <w:rsid w:val="22BC142E"/>
    <w:rsid w:val="22D447A0"/>
    <w:rsid w:val="23E6478B"/>
    <w:rsid w:val="24637B8A"/>
    <w:rsid w:val="246B1625"/>
    <w:rsid w:val="25832685"/>
    <w:rsid w:val="25965D3D"/>
    <w:rsid w:val="26213859"/>
    <w:rsid w:val="277D341D"/>
    <w:rsid w:val="2787651F"/>
    <w:rsid w:val="27F154AD"/>
    <w:rsid w:val="287F0BF2"/>
    <w:rsid w:val="29310257"/>
    <w:rsid w:val="2A2279FD"/>
    <w:rsid w:val="2AAC0265"/>
    <w:rsid w:val="2B8A584B"/>
    <w:rsid w:val="2BCF4B74"/>
    <w:rsid w:val="2BD8339A"/>
    <w:rsid w:val="2C0D7C2A"/>
    <w:rsid w:val="2C77062D"/>
    <w:rsid w:val="2C974875"/>
    <w:rsid w:val="2D202ABC"/>
    <w:rsid w:val="2D74105A"/>
    <w:rsid w:val="2D9B2143"/>
    <w:rsid w:val="2EA9038A"/>
    <w:rsid w:val="2EC21951"/>
    <w:rsid w:val="2F124686"/>
    <w:rsid w:val="2F5338A9"/>
    <w:rsid w:val="2FD951A4"/>
    <w:rsid w:val="30142680"/>
    <w:rsid w:val="30C95219"/>
    <w:rsid w:val="30CF52AE"/>
    <w:rsid w:val="310149B3"/>
    <w:rsid w:val="31016D78"/>
    <w:rsid w:val="316B62D0"/>
    <w:rsid w:val="31F91347"/>
    <w:rsid w:val="32B311FE"/>
    <w:rsid w:val="33044C2E"/>
    <w:rsid w:val="345B6AD0"/>
    <w:rsid w:val="34F605A6"/>
    <w:rsid w:val="358E07DF"/>
    <w:rsid w:val="36B129D7"/>
    <w:rsid w:val="37657C1B"/>
    <w:rsid w:val="37D20E57"/>
    <w:rsid w:val="39333B77"/>
    <w:rsid w:val="393A2AC7"/>
    <w:rsid w:val="3B7F7270"/>
    <w:rsid w:val="3BDF1D94"/>
    <w:rsid w:val="3C997342"/>
    <w:rsid w:val="3D6A1B31"/>
    <w:rsid w:val="3DD40710"/>
    <w:rsid w:val="3EC3693C"/>
    <w:rsid w:val="3F0538C0"/>
    <w:rsid w:val="3F8F5C2C"/>
    <w:rsid w:val="3FA27361"/>
    <w:rsid w:val="401F334A"/>
    <w:rsid w:val="40447564"/>
    <w:rsid w:val="40A92971"/>
    <w:rsid w:val="40BF07E5"/>
    <w:rsid w:val="40CE48B2"/>
    <w:rsid w:val="410D3296"/>
    <w:rsid w:val="41B25855"/>
    <w:rsid w:val="420E5181"/>
    <w:rsid w:val="42154762"/>
    <w:rsid w:val="42360234"/>
    <w:rsid w:val="4269685C"/>
    <w:rsid w:val="42827CB2"/>
    <w:rsid w:val="42B6175D"/>
    <w:rsid w:val="42BA2C13"/>
    <w:rsid w:val="430A3B9B"/>
    <w:rsid w:val="43E048FB"/>
    <w:rsid w:val="44316F05"/>
    <w:rsid w:val="443469F5"/>
    <w:rsid w:val="44E4041B"/>
    <w:rsid w:val="44FF0DB1"/>
    <w:rsid w:val="45DE30BD"/>
    <w:rsid w:val="464A0752"/>
    <w:rsid w:val="46737CA9"/>
    <w:rsid w:val="46F74436"/>
    <w:rsid w:val="471F76D2"/>
    <w:rsid w:val="476C40E0"/>
    <w:rsid w:val="48671147"/>
    <w:rsid w:val="48A560A8"/>
    <w:rsid w:val="48D013E2"/>
    <w:rsid w:val="490E3CB9"/>
    <w:rsid w:val="491E49CD"/>
    <w:rsid w:val="49AB1508"/>
    <w:rsid w:val="49DD5E53"/>
    <w:rsid w:val="49E113CD"/>
    <w:rsid w:val="4A3239D7"/>
    <w:rsid w:val="4A974FA2"/>
    <w:rsid w:val="4B005883"/>
    <w:rsid w:val="4B702A09"/>
    <w:rsid w:val="4BB9615E"/>
    <w:rsid w:val="4D424FBB"/>
    <w:rsid w:val="4E154368"/>
    <w:rsid w:val="4F8F63DD"/>
    <w:rsid w:val="517D7C2E"/>
    <w:rsid w:val="51956D25"/>
    <w:rsid w:val="52024883"/>
    <w:rsid w:val="52263E21"/>
    <w:rsid w:val="525766D1"/>
    <w:rsid w:val="52700FE5"/>
    <w:rsid w:val="52F91536"/>
    <w:rsid w:val="5368023C"/>
    <w:rsid w:val="53A70F92"/>
    <w:rsid w:val="53C524FF"/>
    <w:rsid w:val="550B594B"/>
    <w:rsid w:val="55CB0CC3"/>
    <w:rsid w:val="56F444EE"/>
    <w:rsid w:val="57362D58"/>
    <w:rsid w:val="57AA3E01"/>
    <w:rsid w:val="59802C75"/>
    <w:rsid w:val="5A36306F"/>
    <w:rsid w:val="5A7616BE"/>
    <w:rsid w:val="5AFC7E15"/>
    <w:rsid w:val="5BF705DC"/>
    <w:rsid w:val="5BFE5B97"/>
    <w:rsid w:val="5CCD6007"/>
    <w:rsid w:val="5D09668E"/>
    <w:rsid w:val="5D3A69D3"/>
    <w:rsid w:val="5E6737F7"/>
    <w:rsid w:val="5F773F0E"/>
    <w:rsid w:val="60636240"/>
    <w:rsid w:val="61357BDD"/>
    <w:rsid w:val="61F658B1"/>
    <w:rsid w:val="62374DC0"/>
    <w:rsid w:val="634347F2"/>
    <w:rsid w:val="64A61365"/>
    <w:rsid w:val="64E75BD4"/>
    <w:rsid w:val="65445F35"/>
    <w:rsid w:val="65BA6903"/>
    <w:rsid w:val="660109D5"/>
    <w:rsid w:val="66187ACD"/>
    <w:rsid w:val="6663343E"/>
    <w:rsid w:val="679D64DC"/>
    <w:rsid w:val="694A2693"/>
    <w:rsid w:val="69596CF6"/>
    <w:rsid w:val="69C45FA2"/>
    <w:rsid w:val="6A590DE0"/>
    <w:rsid w:val="6AFD036A"/>
    <w:rsid w:val="6BE0108D"/>
    <w:rsid w:val="6CC83E8E"/>
    <w:rsid w:val="6D286848"/>
    <w:rsid w:val="6D512765"/>
    <w:rsid w:val="6D747FD4"/>
    <w:rsid w:val="6DC36570"/>
    <w:rsid w:val="6E182C62"/>
    <w:rsid w:val="6E5A5127"/>
    <w:rsid w:val="6E9879FD"/>
    <w:rsid w:val="6EB96263"/>
    <w:rsid w:val="6F3239AE"/>
    <w:rsid w:val="6F5C6C7D"/>
    <w:rsid w:val="6FE25F29"/>
    <w:rsid w:val="6FF50CA5"/>
    <w:rsid w:val="6FFD220E"/>
    <w:rsid w:val="707D334E"/>
    <w:rsid w:val="70E34B25"/>
    <w:rsid w:val="710D6480"/>
    <w:rsid w:val="716360A0"/>
    <w:rsid w:val="71983729"/>
    <w:rsid w:val="71A464A3"/>
    <w:rsid w:val="71DD1E3C"/>
    <w:rsid w:val="71E0253D"/>
    <w:rsid w:val="722F7DF6"/>
    <w:rsid w:val="72693B8A"/>
    <w:rsid w:val="7306587D"/>
    <w:rsid w:val="73263829"/>
    <w:rsid w:val="73645996"/>
    <w:rsid w:val="737E3665"/>
    <w:rsid w:val="73E92C85"/>
    <w:rsid w:val="74785AFD"/>
    <w:rsid w:val="75506BD3"/>
    <w:rsid w:val="76481D09"/>
    <w:rsid w:val="76CD220E"/>
    <w:rsid w:val="77FA34D6"/>
    <w:rsid w:val="78191BAF"/>
    <w:rsid w:val="78362761"/>
    <w:rsid w:val="79226058"/>
    <w:rsid w:val="79336CA0"/>
    <w:rsid w:val="79517D07"/>
    <w:rsid w:val="7A1C7734"/>
    <w:rsid w:val="7A336D66"/>
    <w:rsid w:val="7A7E630F"/>
    <w:rsid w:val="7AB4796D"/>
    <w:rsid w:val="7ACA4616"/>
    <w:rsid w:val="7AD547A7"/>
    <w:rsid w:val="7BA952A1"/>
    <w:rsid w:val="7CE35914"/>
    <w:rsid w:val="7D366FA8"/>
    <w:rsid w:val="7D7635FF"/>
    <w:rsid w:val="7DA243F4"/>
    <w:rsid w:val="7E163093"/>
    <w:rsid w:val="7E1A21DD"/>
    <w:rsid w:val="7EC87E8B"/>
    <w:rsid w:val="7FA26CDE"/>
    <w:rsid w:val="7FB70DA5"/>
    <w:rsid w:val="7FC841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4714</Words>
  <Characters>4948</Characters>
  <TotalTime>0</TotalTime>
  <ScaleCrop>false</ScaleCrop>
  <LinksUpToDate>false</LinksUpToDate>
  <CharactersWithSpaces>5071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2023-05-18T09:46:00Z</dcterms:created>
  <dc:creator>leonov</dc:creator>
  <cp:lastModifiedBy>用户2748</cp:lastModifiedBy>
  <dcterms:modified xsi:type="dcterms:W3CDTF">2024-05-26T03:28:54Z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2023-05-18T14:15:44Z</vt:filetime>
  </property>
  <property fmtid="{D5CDD505-2E9C-101B-9397-08002B2CF9AE}" pid="4" name="KSOProductBuildVer">
    <vt:lpwstr>2052-12.1.0.16929</vt:lpwstr>
  </property>
  <property fmtid="{D5CDD505-2E9C-101B-9397-08002B2CF9AE}" pid="5" name="ICV">
    <vt:lpwstr>65801A0D847C422F9E8194D34661E98F_13</vt:lpwstr>
  </property>
</Properties>
</file>